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poed84ov6s5t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Šviežių supakuotų kiaušinių pardavimo vidutinės didmeninės kainos Lietuvos įmonėse EUR/100 vnt. (be PVM) 2021 m. 1–4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4 savaitę su 2021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4 savaitę su 2020 m. 4 saviate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