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fmelomf80tpo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Šviežių supakuotų kiaušinių pardavimo vidutinės didmeninės kainos Lietuvos įmonėse EUR/100 vnt. (be PVM) 2020 m. 52–2021 m. 2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2 savaitę su 2020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2 savaitę su 2020 m. 2 saviate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