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257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257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spalio mėn. su 2018 m. rugsėjo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 lyginant 2018 m. spalio mėn. su 2017 m. spalio mėn.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Pastaba. Vidutinės kainos skaičiuojamos svertiniu būdu.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J. Žukauskaitė, tel. (8 37) 39 78 06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